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DD02" w14:textId="5338B685" w:rsidR="008640FA" w:rsidRDefault="008640FA" w:rsidP="008640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POPIS  OSTALOG   PLANIRANOG MATERIJALA   I   PRIBORA  U  </w:t>
      </w:r>
      <w:r w:rsidR="00393DC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. r. ZA </w:t>
      </w:r>
    </w:p>
    <w:p w14:paraId="0E5E624E" w14:textId="6D4F3ABA" w:rsidR="008640FA" w:rsidRDefault="008640FA" w:rsidP="008640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ŠK. GOD 202</w:t>
      </w:r>
      <w:r w:rsidR="006D09C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./2</w:t>
      </w:r>
      <w:r w:rsidR="006D09C8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</w:p>
    <w:p w14:paraId="29D7FC13" w14:textId="46DA0A22" w:rsidR="008640FA" w:rsidRDefault="008640FA" w:rsidP="008640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(koji su dužni nabaviti i financirati roditelji/ staratelji učenika)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845"/>
        <w:gridCol w:w="1000"/>
        <w:gridCol w:w="2058"/>
      </w:tblGrid>
      <w:tr w:rsidR="008640FA" w14:paraId="47C683E9" w14:textId="77777777" w:rsidTr="000A08E3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3D8A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D2C4" w14:textId="77777777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ostalog planiranog materijala i pribora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77CE" w14:textId="77777777" w:rsidR="008640FA" w:rsidRDefault="008640FA" w:rsidP="00883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komada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E211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Napomena</w:t>
            </w:r>
          </w:p>
        </w:tc>
      </w:tr>
      <w:tr w:rsidR="008640FA" w14:paraId="51A0FFD8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6467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8654" w14:textId="58309D73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Pisanke </w:t>
            </w:r>
            <w:r w:rsidR="006D09C8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302CB">
              <w:rPr>
                <w:b/>
                <w:sz w:val="24"/>
                <w:szCs w:val="24"/>
              </w:rPr>
              <w:t>(3 kom. ) i pisanke C (6 kom.)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2639" w14:textId="31E55DD4" w:rsidR="008640FA" w:rsidRDefault="008302CB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2D27" w14:textId="1B96CE9E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HJ, EJ, V</w:t>
            </w:r>
            <w:r w:rsidR="006C1047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,  PID,GK</w:t>
            </w:r>
            <w:r w:rsidR="006C1047">
              <w:rPr>
                <w:sz w:val="24"/>
                <w:szCs w:val="24"/>
              </w:rPr>
              <w:t>,SR</w:t>
            </w:r>
          </w:p>
        </w:tc>
      </w:tr>
      <w:tr w:rsidR="008640FA" w14:paraId="6C3D6C8D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A42B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E0CF" w14:textId="75CDF0DE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Matematika  – mala </w:t>
            </w:r>
            <w:r w:rsidRPr="008768DC">
              <w:rPr>
                <w:b/>
                <w:bCs/>
                <w:sz w:val="24"/>
                <w:szCs w:val="24"/>
              </w:rPr>
              <w:t xml:space="preserve">bilježnica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4137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08F" w14:textId="77777777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640FA" w14:paraId="0932F3FE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CAE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4890" w14:textId="57C05284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Bilježnica za geometriju-mala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B5D9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1148" w14:textId="77777777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640FA" w14:paraId="243EE05D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0595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0E8D" w14:textId="7164EBF2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Geometrijski pribor- ravnalo</w:t>
            </w:r>
            <w:r w:rsidR="008768DC">
              <w:rPr>
                <w:b/>
                <w:sz w:val="24"/>
                <w:szCs w:val="24"/>
              </w:rPr>
              <w:t>,trokut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6DF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DF01" w14:textId="124327E6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770B3B54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7356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549" w14:textId="6CAF314A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Pernica-drvene </w:t>
            </w:r>
            <w:r w:rsidRPr="008640FA">
              <w:rPr>
                <w:b/>
              </w:rPr>
              <w:t>olovke HB</w:t>
            </w:r>
            <w:r w:rsidR="007B61CD">
              <w:rPr>
                <w:b/>
              </w:rPr>
              <w:t xml:space="preserve"> 3 kom.</w:t>
            </w:r>
            <w:r w:rsidRPr="008640FA">
              <w:rPr>
                <w:b/>
              </w:rPr>
              <w:t xml:space="preserve"> ,šiljilo,gumica ,bojice,flomasteri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E93A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609D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514D8C8A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43AE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61F3" w14:textId="053C96F6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8640FA">
              <w:rPr>
                <w:b/>
                <w:sz w:val="24"/>
                <w:szCs w:val="24"/>
              </w:rPr>
              <w:t>rozirni omoti za knjige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64F2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5E33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1DCA2438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F7A1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CAD5" w14:textId="136FB34B" w:rsidR="008640FA" w:rsidRDefault="000A08E3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informativka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439" w14:textId="05C818AD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631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B128B" w14:paraId="5A93D071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8ACD" w14:textId="77777777" w:rsidR="00BB128B" w:rsidRDefault="00BB128B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9092" w14:textId="7D237AC4" w:rsidR="00BB128B" w:rsidRDefault="00BB128B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flašica za vodu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106C" w14:textId="77777777" w:rsidR="00BB128B" w:rsidRDefault="00BB128B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E1D6" w14:textId="77777777" w:rsidR="00BB128B" w:rsidRDefault="00BB128B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11A494A7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0FB4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1D8B" w14:textId="4CE276CB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LIKOVNI PRIBOR:  </w:t>
            </w:r>
            <w:r w:rsidR="000A08E3">
              <w:rPr>
                <w:b/>
                <w:sz w:val="24"/>
                <w:szCs w:val="24"/>
              </w:rPr>
              <w:t>olovka B  za  crtanje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D54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A591" w14:textId="334D781C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Likovni pribor staviti u kutiju  s istaknutim imenom i razredom učenika.</w:t>
            </w:r>
          </w:p>
        </w:tc>
      </w:tr>
      <w:tr w:rsidR="008640FA" w14:paraId="5767B533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080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636D" w14:textId="77777777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vodene boje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4037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3BDF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0D08" w14:paraId="651F5EC1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B1EA" w14:textId="77777777" w:rsidR="00950D08" w:rsidRDefault="00950D08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591E" w14:textId="76E3A9EA" w:rsidR="00950D08" w:rsidRDefault="00950D08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tempere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9828" w14:textId="16FA5DA3" w:rsidR="00950D08" w:rsidRDefault="00950D08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294" w14:textId="77777777" w:rsidR="00950D08" w:rsidRDefault="00950D08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1FCE4225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418A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2712" w14:textId="1F9D28AE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kistovi za tempere(tvrdi)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B282" w14:textId="6D50D7B2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FE52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06F03F5D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B51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5CE8" w14:textId="77777777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kistovi za vodene boje(mekani)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F8E4" w14:textId="12C8A492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F6AE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727436A2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9792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8C23" w14:textId="77777777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uljne  pastele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FB39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91C0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6C58" w14:paraId="51EFCDB3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A068" w14:textId="77777777" w:rsidR="00176C58" w:rsidRDefault="00176C58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80C" w14:textId="011E40AC" w:rsidR="00176C58" w:rsidRDefault="00176C58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crni tuš i pero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AE59" w14:textId="77777777" w:rsidR="00176C58" w:rsidRDefault="00176C58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6BF1" w14:textId="77777777" w:rsidR="00176C58" w:rsidRDefault="00176C58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1E6E7DD9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D734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ECE" w14:textId="642AABFE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="00393DC3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crni  marker</w:t>
            </w:r>
            <w:r w:rsidR="000914FF">
              <w:rPr>
                <w:b/>
                <w:sz w:val="24"/>
                <w:szCs w:val="24"/>
              </w:rPr>
              <w:t>-srednje debljine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2F0E" w14:textId="77777777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0B17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0B58AE4A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B77D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FF17" w14:textId="77777777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škarice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F68A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D63E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0F782D21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1556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76E2" w14:textId="174CA41D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="00D26327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jepila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927E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D62C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58C7DDB7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07FC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FC7B" w14:textId="77777777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najlon(</w:t>
            </w:r>
            <w:r w:rsidRPr="00393DC3">
              <w:rPr>
                <w:b/>
                <w:sz w:val="24"/>
                <w:szCs w:val="24"/>
                <w:u w:val="single"/>
              </w:rPr>
              <w:t>tanki)</w:t>
            </w:r>
            <w:r>
              <w:rPr>
                <w:b/>
                <w:sz w:val="24"/>
                <w:szCs w:val="24"/>
              </w:rPr>
              <w:t xml:space="preserve"> za zaštitu klupe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BB6C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F5AD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5405E96F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697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E1EB" w14:textId="308BB648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pamučna    krpica ili  spužvica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BDA7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BDE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520A9624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35D9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763D" w14:textId="7B8EB8B0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393D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čašica   za  vodu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C2AE" w14:textId="7ADCBC26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4060" w14:textId="77777777" w:rsidR="008640FA" w:rsidRDefault="008640FA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3417" w14:paraId="095C580B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C5E" w14:textId="77777777" w:rsidR="00E63417" w:rsidRDefault="00E63417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9937" w14:textId="7969D01D" w:rsidR="00E63417" w:rsidRDefault="00E63417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="00393DC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93DC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393DC3">
              <w:rPr>
                <w:b/>
                <w:sz w:val="24"/>
                <w:szCs w:val="24"/>
              </w:rPr>
              <w:t>glinamol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AF5F" w14:textId="6B9D7F56" w:rsidR="00E63417" w:rsidRDefault="00393DC3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191" w14:textId="77777777" w:rsidR="00E63417" w:rsidRDefault="00E63417" w:rsidP="008839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0FA" w14:paraId="69B5459B" w14:textId="77777777" w:rsidTr="000A08E3">
        <w:trPr>
          <w:trHeight w:val="4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D245" w14:textId="77777777" w:rsidR="008640FA" w:rsidRDefault="008640FA" w:rsidP="008839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2C2B" w14:textId="77777777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zatvorene  šlape/tenisice za  tzk/učionicu</w:t>
            </w:r>
          </w:p>
          <w:p w14:paraId="4E45902F" w14:textId="5F5BD0CC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(ako dijete ne zna vezati vezice,kupiti one za navući ili na „čičak“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434C" w14:textId="77777777" w:rsidR="008640FA" w:rsidRDefault="008640FA" w:rsidP="008839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ADDA" w14:textId="77777777" w:rsidR="008640FA" w:rsidRDefault="008640FA" w:rsidP="008839D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C196C63" w14:textId="77777777" w:rsidR="00E4454E" w:rsidRDefault="00E4454E" w:rsidP="000A08E3">
      <w:pPr>
        <w:rPr>
          <w:b/>
          <w:sz w:val="26"/>
          <w:szCs w:val="26"/>
        </w:rPr>
      </w:pPr>
    </w:p>
    <w:p w14:paraId="48A5C533" w14:textId="7EE0C76C" w:rsidR="00A1406D" w:rsidRDefault="00A1406D" w:rsidP="000A08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Ispiti znanja za  </w:t>
      </w:r>
      <w:r w:rsidR="00393DC3">
        <w:rPr>
          <w:b/>
          <w:sz w:val="26"/>
          <w:szCs w:val="26"/>
        </w:rPr>
        <w:t>h</w:t>
      </w:r>
      <w:r>
        <w:rPr>
          <w:b/>
          <w:sz w:val="26"/>
          <w:szCs w:val="26"/>
        </w:rPr>
        <w:t>rvatski jezik,matematiku,prirodu i društvo te likovnu mapu</w:t>
      </w:r>
    </w:p>
    <w:p w14:paraId="2F6D299E" w14:textId="39C52FAB" w:rsidR="000A08E3" w:rsidRPr="000A08E3" w:rsidRDefault="00A1406D" w:rsidP="000A08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naručit će se </w:t>
      </w:r>
      <w:r w:rsidR="00BB128B">
        <w:rPr>
          <w:b/>
          <w:sz w:val="26"/>
          <w:szCs w:val="26"/>
        </w:rPr>
        <w:t>prethodnim dogovorom ,</w:t>
      </w:r>
      <w:r>
        <w:rPr>
          <w:b/>
          <w:sz w:val="26"/>
          <w:szCs w:val="26"/>
        </w:rPr>
        <w:t>posredovanjem Škole početkom  šk.g.202</w:t>
      </w:r>
      <w:r w:rsidR="00393DC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./202</w:t>
      </w:r>
      <w:r w:rsidR="00393D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. </w:t>
      </w:r>
    </w:p>
    <w:p w14:paraId="6A3C3B19" w14:textId="63256A73" w:rsidR="008640FA" w:rsidRDefault="00393DC3" w:rsidP="000A08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</w:t>
      </w:r>
      <w:r w:rsidR="00710719">
        <w:rPr>
          <w:b/>
          <w:sz w:val="26"/>
          <w:szCs w:val="26"/>
        </w:rPr>
        <w:t>u</w:t>
      </w:r>
      <w:r w:rsidR="000A08E3" w:rsidRPr="000A08E3">
        <w:rPr>
          <w:b/>
          <w:sz w:val="26"/>
          <w:szCs w:val="26"/>
        </w:rPr>
        <w:t>čiteljic</w:t>
      </w:r>
      <w:r>
        <w:rPr>
          <w:b/>
          <w:sz w:val="26"/>
          <w:szCs w:val="26"/>
        </w:rPr>
        <w:t>a</w:t>
      </w:r>
      <w:r w:rsidR="000A08E3" w:rsidRPr="000A08E3">
        <w:rPr>
          <w:b/>
          <w:sz w:val="26"/>
          <w:szCs w:val="26"/>
        </w:rPr>
        <w:t xml:space="preserve">  Jelena  Haistor</w:t>
      </w:r>
    </w:p>
    <w:p w14:paraId="23B42E96" w14:textId="6C67482F" w:rsidR="008640FA" w:rsidRDefault="00E4454E" w:rsidP="00E4454E">
      <w:pPr>
        <w:tabs>
          <w:tab w:val="left" w:pos="1671"/>
          <w:tab w:val="center" w:pos="451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 xml:space="preserve">  </w:t>
      </w:r>
      <w:r>
        <w:rPr>
          <w:b/>
          <w:sz w:val="26"/>
          <w:szCs w:val="26"/>
        </w:rPr>
        <w:tab/>
      </w:r>
      <w:r w:rsidR="008640FA">
        <w:rPr>
          <w:b/>
          <w:sz w:val="26"/>
          <w:szCs w:val="26"/>
        </w:rPr>
        <w:t xml:space="preserve">                                                                                     </w:t>
      </w:r>
    </w:p>
    <w:p w14:paraId="526BF7AC" w14:textId="77777777" w:rsidR="008640FA" w:rsidRDefault="008640FA" w:rsidP="008640FA"/>
    <w:p w14:paraId="130970C2" w14:textId="77777777" w:rsidR="008640FA" w:rsidRDefault="008640FA" w:rsidP="008640FA"/>
    <w:p w14:paraId="06A969AE" w14:textId="77777777" w:rsidR="000A1D00" w:rsidRDefault="000A1D00"/>
    <w:sectPr w:rsidR="000A1D00" w:rsidSect="00BB1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4FF"/>
    <w:multiLevelType w:val="hybridMultilevel"/>
    <w:tmpl w:val="FB186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875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FA"/>
    <w:rsid w:val="000914FF"/>
    <w:rsid w:val="000A08E3"/>
    <w:rsid w:val="000A1D00"/>
    <w:rsid w:val="00176C58"/>
    <w:rsid w:val="00393DC3"/>
    <w:rsid w:val="006C1047"/>
    <w:rsid w:val="006D09C8"/>
    <w:rsid w:val="00710719"/>
    <w:rsid w:val="00717782"/>
    <w:rsid w:val="007B61CD"/>
    <w:rsid w:val="008302CB"/>
    <w:rsid w:val="008640FA"/>
    <w:rsid w:val="008768DC"/>
    <w:rsid w:val="00950D08"/>
    <w:rsid w:val="00A1406D"/>
    <w:rsid w:val="00BB128B"/>
    <w:rsid w:val="00D26327"/>
    <w:rsid w:val="00E4454E"/>
    <w:rsid w:val="00E6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AE9D"/>
  <w15:chartTrackingRefBased/>
  <w15:docId w15:val="{4F261E5E-A5A0-484D-9840-27A0EEEA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FA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Haistor</dc:creator>
  <cp:keywords/>
  <dc:description/>
  <cp:lastModifiedBy>JELENA HAISTOR</cp:lastModifiedBy>
  <cp:revision>19</cp:revision>
  <dcterms:created xsi:type="dcterms:W3CDTF">2023-06-10T13:44:00Z</dcterms:created>
  <dcterms:modified xsi:type="dcterms:W3CDTF">2024-07-01T08:29:00Z</dcterms:modified>
</cp:coreProperties>
</file>